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F9" w:rsidRPr="00DC2EF9" w:rsidRDefault="00DC2EF9" w:rsidP="00D93A99">
      <w:pPr>
        <w:jc w:val="center"/>
        <w:rPr>
          <w:b/>
        </w:rPr>
      </w:pPr>
      <w:bookmarkStart w:id="0" w:name="_GoBack"/>
      <w:bookmarkEnd w:id="0"/>
      <w:r w:rsidRPr="00DC2EF9">
        <w:rPr>
          <w:b/>
        </w:rPr>
        <w:t>OPIS PRZEDMIOTU ZAMÓWIENIA</w:t>
      </w:r>
      <w:r w:rsidR="00D93A99">
        <w:rPr>
          <w:b/>
        </w:rPr>
        <w:t xml:space="preserve"> </w:t>
      </w:r>
      <w:r w:rsidR="004F2669">
        <w:rPr>
          <w:b/>
        </w:rPr>
        <w:t xml:space="preserve"> - </w:t>
      </w:r>
      <w:r w:rsidR="00D93A99">
        <w:rPr>
          <w:b/>
        </w:rPr>
        <w:t xml:space="preserve"> </w:t>
      </w:r>
      <w:r w:rsidR="00D629A4">
        <w:rPr>
          <w:b/>
        </w:rPr>
        <w:t>OSŁONA SPAWALNICZ</w:t>
      </w:r>
      <w:r w:rsidR="004F2669">
        <w:rPr>
          <w:b/>
        </w:rPr>
        <w:t>A</w:t>
      </w:r>
    </w:p>
    <w:tbl>
      <w:tblPr>
        <w:tblW w:w="529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363"/>
        <w:gridCol w:w="3691"/>
        <w:gridCol w:w="1143"/>
        <w:gridCol w:w="2245"/>
        <w:gridCol w:w="1134"/>
        <w:gridCol w:w="856"/>
        <w:gridCol w:w="569"/>
        <w:gridCol w:w="709"/>
        <w:gridCol w:w="994"/>
        <w:gridCol w:w="709"/>
        <w:gridCol w:w="1137"/>
      </w:tblGrid>
      <w:tr w:rsidR="009719DA" w:rsidRPr="00DC2EF9" w:rsidTr="004F2669">
        <w:trPr>
          <w:trHeight w:val="111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9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377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  <w:p w:rsidR="00D93A99" w:rsidRDefault="00D93A99" w:rsidP="00D93A9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93A99" w:rsidRPr="00D93A99" w:rsidRDefault="00D93A99" w:rsidP="00D93A9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377A1" w:rsidRPr="00D93A99" w:rsidRDefault="00A377A1" w:rsidP="00D93A9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A377A1" w:rsidRDefault="0089517D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</w:t>
            </w:r>
            <w:r w:rsidR="005C3E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asortymentu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A377A1" w:rsidRDefault="0089517D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A377A1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377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Miejsce dostawy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Typ/ 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nazwa producenta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/ opis ASORTYMENTU OFEROWANEGO PRZEZ WYKONAWCĘ (opis winien zawierać, opisywać co najmniej parametry, do których odniósł się Zamawiający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C96C10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Termin </w:t>
            </w:r>
            <w:r w:rsidR="00A377A1"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dostawy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</w:tr>
      <w:tr w:rsidR="009719DA" w:rsidRPr="00DC2EF9" w:rsidTr="00D93A99">
        <w:trPr>
          <w:trHeight w:val="4764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D93A99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OSŁONA SPAWALNICZA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4B" w:rsidRPr="00C34300" w:rsidRDefault="00AC404B" w:rsidP="00DC2E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343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Wykonana według opisu:</w:t>
            </w:r>
            <w:r w:rsidRPr="00C3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format </w:t>
            </w:r>
            <w:r w:rsidR="00781C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ok.</w:t>
            </w:r>
            <w:r w:rsidRPr="00C3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100cm x 50cm w pionie,</w:t>
            </w:r>
            <w:r w:rsidRPr="00C3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blacha ocynkowana grubości 0,5mm umocowana w ramie z kątownika stalowego ocynkowanego przekrój 30mmx30mm,</w:t>
            </w:r>
            <w:r w:rsidRPr="00C3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wolnostojąca dz</w:t>
            </w:r>
            <w:r w:rsidR="00942B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ięki dwom kątownikom o długości</w:t>
            </w:r>
            <w:r w:rsidRPr="00C3430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C3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50 cm przyspawanych do dolnych narożników </w:t>
            </w:r>
            <w:r w:rsidRPr="00942B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 kątem 90stopni</w:t>
            </w:r>
          </w:p>
          <w:p w:rsidR="00AC404B" w:rsidRPr="00B03125" w:rsidRDefault="00AC404B" w:rsidP="00DC2E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C404B" w:rsidRPr="00B03125" w:rsidRDefault="00AC404B" w:rsidP="00DC2E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31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Rysunek poglądowy:</w:t>
            </w:r>
          </w:p>
          <w:p w:rsidR="00AC404B" w:rsidRPr="00C34300" w:rsidRDefault="00AC404B" w:rsidP="00DC2E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AC404B" w:rsidRPr="00C34300" w:rsidRDefault="00D93A99" w:rsidP="00DC2E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16"/>
                <w:szCs w:val="16"/>
                <w:lang w:eastAsia="pl-PL"/>
              </w:rPr>
              <w:drawing>
                <wp:inline distT="0" distB="0" distL="0" distR="0" wp14:anchorId="039CC19B" wp14:editId="2FBC10C8">
                  <wp:extent cx="1566545" cy="205422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404B" w:rsidRPr="00C34300" w:rsidRDefault="00AC404B" w:rsidP="00DC2E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A377A1" w:rsidRPr="00C34300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94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Nowy Budynek     ul. Raciborska - Koszarowa w Katowicach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C96C10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Dostawa </w:t>
            </w:r>
            <w:r w:rsidR="003A6F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3A6F4C" w:rsidRPr="003A6F4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do </w:t>
            </w:r>
            <w:r w:rsidR="00781C0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30.04</w:t>
            </w:r>
            <w:r w:rsidR="00A377A1" w:rsidRPr="003A6F4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.2015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r.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D256EB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719DA" w:rsidRPr="00DC2EF9" w:rsidTr="00D93A99">
        <w:trPr>
          <w:trHeight w:val="28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942B76" w:rsidRPr="004F2669" w:rsidRDefault="00B03125">
      <w:r>
        <w:t>Wykonawca udzieli Zamawia</w:t>
      </w:r>
      <w:r w:rsidR="00C96C10">
        <w:t>jącemu na dostarczo</w:t>
      </w:r>
      <w:r w:rsidR="00D93A99">
        <w:t>ną osłonę</w:t>
      </w:r>
      <w:r>
        <w:t>, gwarancji na okres wskazany przez producenta, je</w:t>
      </w:r>
      <w:r w:rsidR="00781C03">
        <w:t>dnak na okres nie krótszy niż 12 miesięcy</w:t>
      </w:r>
      <w:r>
        <w:t>.</w:t>
      </w:r>
    </w:p>
    <w:p w:rsidR="00DC2EF9" w:rsidRDefault="00942B76">
      <w:r w:rsidRPr="00942B76">
        <w:t>………………………………… dnia 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942B76" w:rsidRPr="00942B76" w:rsidRDefault="00942B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sectPr w:rsidR="00942B76" w:rsidRPr="00942B76" w:rsidSect="00DC2EF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A0" w:rsidRDefault="001769A0" w:rsidP="00DC2EF9">
      <w:pPr>
        <w:spacing w:after="0" w:line="240" w:lineRule="auto"/>
      </w:pPr>
      <w:r>
        <w:separator/>
      </w:r>
    </w:p>
  </w:endnote>
  <w:endnote w:type="continuationSeparator" w:id="0">
    <w:p w:rsidR="001769A0" w:rsidRDefault="001769A0" w:rsidP="00D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6348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2EF9" w:rsidRPr="004F2669" w:rsidRDefault="00DC2EF9">
            <w:pPr>
              <w:pStyle w:val="Stopka"/>
              <w:jc w:val="center"/>
              <w:rPr>
                <w:sz w:val="20"/>
                <w:szCs w:val="20"/>
              </w:rPr>
            </w:pPr>
            <w:r w:rsidRPr="004F2669">
              <w:rPr>
                <w:sz w:val="20"/>
                <w:szCs w:val="20"/>
              </w:rPr>
              <w:t xml:space="preserve">Strona </w:t>
            </w:r>
            <w:r w:rsidRPr="004F2669">
              <w:rPr>
                <w:b/>
                <w:bCs/>
                <w:sz w:val="20"/>
                <w:szCs w:val="20"/>
              </w:rPr>
              <w:fldChar w:fldCharType="begin"/>
            </w:r>
            <w:r w:rsidRPr="004F2669">
              <w:rPr>
                <w:b/>
                <w:bCs/>
                <w:sz w:val="20"/>
                <w:szCs w:val="20"/>
              </w:rPr>
              <w:instrText>PAGE</w:instrText>
            </w:r>
            <w:r w:rsidRPr="004F2669">
              <w:rPr>
                <w:b/>
                <w:bCs/>
                <w:sz w:val="20"/>
                <w:szCs w:val="20"/>
              </w:rPr>
              <w:fldChar w:fldCharType="separate"/>
            </w:r>
            <w:r w:rsidR="00777756">
              <w:rPr>
                <w:b/>
                <w:bCs/>
                <w:noProof/>
                <w:sz w:val="20"/>
                <w:szCs w:val="20"/>
              </w:rPr>
              <w:t>1</w:t>
            </w:r>
            <w:r w:rsidRPr="004F2669">
              <w:rPr>
                <w:b/>
                <w:bCs/>
                <w:sz w:val="20"/>
                <w:szCs w:val="20"/>
              </w:rPr>
              <w:fldChar w:fldCharType="end"/>
            </w:r>
            <w:r w:rsidR="004F2669" w:rsidRPr="004F2669">
              <w:rPr>
                <w:sz w:val="20"/>
                <w:szCs w:val="20"/>
              </w:rPr>
              <w:t xml:space="preserve"> z</w:t>
            </w:r>
            <w:r w:rsidR="004F2669" w:rsidRPr="004F2669">
              <w:rPr>
                <w:b/>
                <w:bCs/>
                <w:sz w:val="20"/>
                <w:szCs w:val="20"/>
              </w:rPr>
              <w:t xml:space="preserve"> 1</w:t>
            </w:r>
          </w:p>
        </w:sdtContent>
      </w:sdt>
    </w:sdtContent>
  </w:sdt>
  <w:p w:rsidR="00DC2EF9" w:rsidRDefault="00DC2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A0" w:rsidRDefault="001769A0" w:rsidP="00DC2EF9">
      <w:pPr>
        <w:spacing w:after="0" w:line="240" w:lineRule="auto"/>
      </w:pPr>
      <w:r>
        <w:separator/>
      </w:r>
    </w:p>
  </w:footnote>
  <w:footnote w:type="continuationSeparator" w:id="0">
    <w:p w:rsidR="001769A0" w:rsidRDefault="001769A0" w:rsidP="00DC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76" w:rsidRDefault="004F2669">
    <w:pPr>
      <w:pStyle w:val="Nagwek"/>
    </w:pPr>
    <w:r>
      <w:t>ASP-DAT</w:t>
    </w:r>
    <w:r w:rsidR="00777756">
      <w:t>-2312-7</w:t>
    </w:r>
    <w:r>
      <w:t xml:space="preserve"> </w:t>
    </w:r>
    <w:r w:rsidR="00D629A4">
      <w:t>/2015</w:t>
    </w:r>
    <w:r w:rsidR="00942B76">
      <w:tab/>
    </w:r>
    <w:r w:rsidR="00942B76">
      <w:tab/>
    </w:r>
    <w:r w:rsidR="00942B76">
      <w:tab/>
    </w:r>
    <w:r w:rsidR="00942B76">
      <w:tab/>
    </w:r>
    <w:r w:rsidR="00942B76">
      <w:tab/>
    </w:r>
    <w:r w:rsidR="00942B76">
      <w:tab/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9"/>
    <w:rsid w:val="00086872"/>
    <w:rsid w:val="000D2C14"/>
    <w:rsid w:val="000F1816"/>
    <w:rsid w:val="001769A0"/>
    <w:rsid w:val="00226EC0"/>
    <w:rsid w:val="002C02BC"/>
    <w:rsid w:val="003A6F4C"/>
    <w:rsid w:val="004F2669"/>
    <w:rsid w:val="00573BC1"/>
    <w:rsid w:val="005C3EF2"/>
    <w:rsid w:val="00671587"/>
    <w:rsid w:val="006D26FF"/>
    <w:rsid w:val="00777756"/>
    <w:rsid w:val="00781C03"/>
    <w:rsid w:val="0089517D"/>
    <w:rsid w:val="008C2622"/>
    <w:rsid w:val="00942B52"/>
    <w:rsid w:val="00942B76"/>
    <w:rsid w:val="009719DA"/>
    <w:rsid w:val="00986310"/>
    <w:rsid w:val="00A377A1"/>
    <w:rsid w:val="00AC404B"/>
    <w:rsid w:val="00B03125"/>
    <w:rsid w:val="00B2641F"/>
    <w:rsid w:val="00C34300"/>
    <w:rsid w:val="00C91188"/>
    <w:rsid w:val="00C96C10"/>
    <w:rsid w:val="00D256EB"/>
    <w:rsid w:val="00D629A4"/>
    <w:rsid w:val="00D93A99"/>
    <w:rsid w:val="00DC2EF9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AC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AC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Szewczyk</dc:creator>
  <cp:keywords/>
  <dc:description/>
  <cp:lastModifiedBy>Dominika Kandziora</cp:lastModifiedBy>
  <cp:revision>26</cp:revision>
  <cp:lastPrinted>2014-10-17T06:36:00Z</cp:lastPrinted>
  <dcterms:created xsi:type="dcterms:W3CDTF">2014-10-10T13:30:00Z</dcterms:created>
  <dcterms:modified xsi:type="dcterms:W3CDTF">2015-03-10T11:42:00Z</dcterms:modified>
</cp:coreProperties>
</file>